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8F" w:rsidRPr="0005457A" w:rsidRDefault="0099498F" w:rsidP="0099498F">
      <w:pPr>
        <w:spacing w:after="0" w:line="276" w:lineRule="auto"/>
        <w:jc w:val="center"/>
        <w:rPr>
          <w:rFonts w:ascii="Verdana" w:eastAsia="Algerian" w:hAnsi="Verdana" w:cs="Algerian"/>
          <w:b/>
          <w:sz w:val="32"/>
          <w:szCs w:val="32"/>
          <w:lang w:eastAsia="es-CL"/>
        </w:rPr>
      </w:pPr>
      <w:bookmarkStart w:id="0" w:name="_GoBack"/>
      <w:r w:rsidRPr="0005457A">
        <w:rPr>
          <w:rFonts w:ascii="Verdana" w:eastAsia="Algerian" w:hAnsi="Verdana" w:cs="Algerian"/>
          <w:b/>
          <w:color w:val="0B5394"/>
          <w:sz w:val="32"/>
          <w:szCs w:val="32"/>
          <w:lang w:eastAsia="es-CL"/>
        </w:rPr>
        <w:t>DECLARACIÓN DE ORIGINALIDAD</w:t>
      </w:r>
    </w:p>
    <w:bookmarkEnd w:id="0"/>
    <w:p w:rsidR="0099498F" w:rsidRPr="0099498F" w:rsidRDefault="0099498F" w:rsidP="0099498F">
      <w:pPr>
        <w:spacing w:after="0" w:line="276" w:lineRule="auto"/>
        <w:jc w:val="center"/>
        <w:rPr>
          <w:rFonts w:ascii="Calibri" w:eastAsia="Calibri" w:hAnsi="Calibri" w:cs="Calibri"/>
          <w:sz w:val="24"/>
          <w:szCs w:val="24"/>
          <w:lang w:eastAsia="es-CL"/>
        </w:rPr>
      </w:pPr>
    </w:p>
    <w:p w:rsidR="0099498F" w:rsidRPr="0099498F" w:rsidRDefault="0099498F" w:rsidP="009949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  <w:lang w:eastAsia="es-CL"/>
        </w:rPr>
      </w:pPr>
      <w:r w:rsidRPr="0099498F">
        <w:rPr>
          <w:rFonts w:ascii="Verdana" w:eastAsia="Verdana" w:hAnsi="Verdana" w:cs="Verdana"/>
          <w:color w:val="000000"/>
          <w:sz w:val="24"/>
          <w:szCs w:val="24"/>
          <w:lang w:eastAsia="es-CL"/>
        </w:rPr>
        <w:t xml:space="preserve">Por medio de esta declaración  certifico que YO (nombre del autor principal o primer Autor/a del manuscrito) _________________________________________________________________________ junto a (nombre(s) de coautor(es) del manuscrito) _____________________________________________________________________________________________________ soy (somos) autor(es) original(es) del manuscrito titulado __________________________________________________________________________________________________________________________________ y que estoy/estamos presentando para su posible publicación en la REM. Revista Chilena de Educación Musical, contenidos producto de una contribución intelectual. De ese modo, datos, materiales y referencias están debidamente identificados tanto en citas como en referencias, y de ser necesario se cuenta con las autorizaciones respectivas de derechos si los hubiese. </w:t>
      </w:r>
    </w:p>
    <w:p w:rsidR="0099498F" w:rsidRPr="0099498F" w:rsidRDefault="0099498F" w:rsidP="009949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  <w:lang w:eastAsia="es-CL"/>
        </w:rPr>
      </w:pPr>
      <w:r w:rsidRPr="0099498F">
        <w:rPr>
          <w:rFonts w:ascii="Verdana" w:eastAsia="Verdana" w:hAnsi="Verdana" w:cs="Verdana"/>
          <w:color w:val="000000"/>
          <w:sz w:val="24"/>
          <w:szCs w:val="24"/>
          <w:lang w:eastAsia="es-CL"/>
        </w:rPr>
        <w:t>Por lo anterior, declaro/declaramos que la totalidad de los materiales que se presentan están totalmente libres de derecho de autor y, por lo tanto, me hago/ nos hacemos responsable/s de cualquier litigio o reclamación relacionada con derechos de propiedad intelectual, exonerando de toda responsabilidad a la Universidad Metropolitana de Ciencias de la Educación y a la revista identificada. Al mismo tiempo, declaramos que además de ser original, este artículo es inédito y que no está en proceso de evaluación ni edición en otra publicación seriada.</w:t>
      </w:r>
    </w:p>
    <w:p w:rsidR="0099498F" w:rsidRPr="0099498F" w:rsidRDefault="0099498F" w:rsidP="009949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  <w:lang w:eastAsia="es-CL"/>
        </w:rPr>
      </w:pPr>
      <w:r w:rsidRPr="0099498F">
        <w:rPr>
          <w:rFonts w:ascii="Verdana" w:eastAsia="Verdana" w:hAnsi="Verdana" w:cs="Verdana"/>
          <w:color w:val="000000"/>
          <w:sz w:val="24"/>
          <w:szCs w:val="24"/>
          <w:lang w:eastAsia="es-CL"/>
        </w:rPr>
        <w:t>En caso de que el artículo en cuestión sea aprobado para su publicación, como autor(a) y propietario(a) de los derechos de autor me permito autorizar de manera ilimitada en el tiempo a la Universidad Metropolitana de Ciencias de la Educación para que incluya dicho texto en la REM. Revista Chilena de Educación Musical, y así pueda reproducirlo, editarlo, distribuirlo, exhibirlo y comunicarlo en texto completo en el país y en el extranjero por medios electrónicos, en internet o cualquier otro medio digital conocido o por conocer.</w:t>
      </w:r>
    </w:p>
    <w:p w:rsidR="00AB6A79" w:rsidRDefault="00AB6A79" w:rsidP="009949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  <w:lang w:eastAsia="es-CL"/>
        </w:rPr>
      </w:pPr>
    </w:p>
    <w:p w:rsidR="0099498F" w:rsidRPr="0099498F" w:rsidRDefault="0099498F" w:rsidP="009949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  <w:lang w:eastAsia="es-CL"/>
        </w:rPr>
      </w:pPr>
      <w:r w:rsidRPr="0099498F">
        <w:rPr>
          <w:rFonts w:ascii="Verdana" w:eastAsia="Verdana" w:hAnsi="Verdana" w:cs="Verdana"/>
          <w:color w:val="000000"/>
          <w:sz w:val="24"/>
          <w:szCs w:val="24"/>
          <w:lang w:eastAsia="es-CL"/>
        </w:rPr>
        <w:t>Para constancia de lo anteriormente expuesto, se firma esta declaración con fecha _______________________</w:t>
      </w:r>
    </w:p>
    <w:p w:rsidR="0099498F" w:rsidRDefault="0099498F" w:rsidP="009949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CL"/>
        </w:rPr>
      </w:pPr>
    </w:p>
    <w:p w:rsidR="00AB6A79" w:rsidRDefault="00AB6A79" w:rsidP="009949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CL"/>
        </w:rPr>
      </w:pPr>
    </w:p>
    <w:p w:rsidR="00AB6A79" w:rsidRPr="0099498F" w:rsidRDefault="00AB6A79" w:rsidP="009949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CL"/>
        </w:rPr>
      </w:pPr>
    </w:p>
    <w:p w:rsidR="0099498F" w:rsidRPr="0099498F" w:rsidRDefault="00AB6A79" w:rsidP="009949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CL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3BA76" wp14:editId="2C74F52C">
                <wp:simplePos x="0" y="0"/>
                <wp:positionH relativeFrom="column">
                  <wp:posOffset>4419600</wp:posOffset>
                </wp:positionH>
                <wp:positionV relativeFrom="paragraph">
                  <wp:posOffset>123190</wp:posOffset>
                </wp:positionV>
                <wp:extent cx="1762125" cy="9525"/>
                <wp:effectExtent l="0" t="0" r="28575" b="28575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E7840" id="Conector rec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9.7pt" to="486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/UzgEAAIkDAAAOAAAAZHJzL2Uyb0RvYy54bWysU02P0zAQvSPxHyzfadqgliVquodWywVB&#10;JXZ/wKzjJJb8pRnTtP+esRtKgRsiB2c+X+Y9T7aPZ2fFSSOZ4Fu5Wiyl0F6FzvihlS/PT+8epKAE&#10;vgMbvG7lRZN83L19s51io+swBttpFAziqZliK8eUYlNVpEbtgBYhas/JPqCDxC4OVYcwMbqzVb1c&#10;bqopYBcxKE3E0cM1KXcFv++1Sl/7nnQStpU8WyonlvM1n9VuC82AEEej5jHgH6ZwYDx/9AZ1gATi&#10;O5q/oJxRGCj0aaGCq0LfG6ULB2azWv7B5tsIURcuLA7Fm0z0/2DVl9MRhelaWW+k8OD4jvZ8UyoF&#10;FJhfghOs0hSp4eK9P+LsUTxipnzu0eU3kxHnouzlpqw+J6E4uPqwqVf1WgrFuY9rthik+tUbkdIn&#10;HZzIRiut8Zk3NHD6TOla+rMkh314MtZyHBrrxdTKzfs1364C3qDeQmLTReZEfpAC7MCrqRIWRArW&#10;dLk7N9OF9hbFCXg7eKm6MD3zxFJYoMQJplGeedjfWvM4B6Dx2lxSuQwaZxJvtDWulQ/33dbnrC47&#10;OZPKml5VzNZr6C5F3Cp7fN9FoXk380Ld+2zf/0G7HwAAAP//AwBQSwMEFAAGAAgAAAAhAJ4ZgZXf&#10;AAAACQEAAA8AAABkcnMvZG93bnJldi54bWxMj81OwzAQhO9IvIO1SNyoQwNpE+JUqKgHbm0AqUc3&#10;3vxAvI5ipw1vz3KC42hGM9/km9n24oyj7xwpuF9EIJAqZzpqFLy/7e7WIHzQZHTvCBV8o4dNcX2V&#10;68y4Cx3wXIZGcAn5TCtoQxgyKX3VotV+4QYk9mo3Wh1Yjo00o75wue3lMooSaXVHvNDqAbctVl/l&#10;ZBVM+20ddbt4/jzGpZxeV/uPl7pR6vZmfn4CEXAOf2H4xWd0KJjp5CYyXvQKkjThL4GN9AEEB9JV&#10;/AjipGAZpSCLXP5/UPwAAAD//wMAUEsBAi0AFAAGAAgAAAAhALaDOJL+AAAA4QEAABMAAAAAAAAA&#10;AAAAAAAAAAAAAFtDb250ZW50X1R5cGVzXS54bWxQSwECLQAUAAYACAAAACEAOP0h/9YAAACUAQAA&#10;CwAAAAAAAAAAAAAAAAAvAQAAX3JlbHMvLnJlbHNQSwECLQAUAAYACAAAACEA7jBf1M4BAACJAwAA&#10;DgAAAAAAAAAAAAAAAAAuAgAAZHJzL2Uyb0RvYy54bWxQSwECLQAUAAYACAAAACEAnhmBld8AAAAJ&#10;AQAADwAAAAAAAAAAAAAAAAAo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850D7" wp14:editId="114220C0">
                <wp:simplePos x="0" y="0"/>
                <wp:positionH relativeFrom="column">
                  <wp:posOffset>2438400</wp:posOffset>
                </wp:positionH>
                <wp:positionV relativeFrom="paragraph">
                  <wp:posOffset>118745</wp:posOffset>
                </wp:positionV>
                <wp:extent cx="1762125" cy="9525"/>
                <wp:effectExtent l="0" t="0" r="28575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D73AB" id="Conector recto 2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pt,9.35pt" to="330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iYnzgEAAIkDAAAOAAAAZHJzL2Uyb0RvYy54bWysU02P0zAQvSPxHyzfadqgdpeo6R5aLRcE&#10;lVh+wKzjJJb8pRnTtP+esRtKgRsiB2c+X+Y9T7ZPZ2fFSSOZ4Fu5Wiyl0F6Fzvihld9ent89SkEJ&#10;fAc2eN3Kiyb5tHv7ZjvFRtdhDLbTKBjEUzPFVo4pxaaqSI3aAS1C1J6TfUAHiV0cqg5hYnRnq3q5&#10;3FRTwC5iUJqIo4drUu4Kft9rlb70PekkbCt5tlROLOdrPqvdFpoBIY5GzWPAP0zhwHj+6A3qAAnE&#10;dzR/QTmjMFDo00IFV4W+N0oXDsxmtfyDzdcRoi5cWByKN5no/8Gqz6cjCtO1sn6QwoPjO9rzTakU&#10;UGB+CU6wSlOkhov3/oizR/GImfK5R5ffTEaci7KXm7L6nITi4OphU6/qtRSKcx/WbDFI9as3IqWP&#10;OjiRjVZa4zNvaOD0idK19GdJDvvwbKzlODTWi6mVm/drvl0FvEG9hcSmi8yJ/CAF2IFXUyUsiBSs&#10;6XJ3bqYL7S2KE/B28FJ1YXrhiaWwQIkTTKM887C/teZxDkDjtbmkchk0ziTeaGtcKx/vu63PWV12&#10;ciaVNb2qmK3X0F2KuFX2+L6LQvNu5oW699m+/4N2PwAAAP//AwBQSwMEFAAGAAgAAAAhAI6XJsLf&#10;AAAACQEAAA8AAABkcnMvZG93bnJldi54bWxMj81OwzAQhO9IvIO1SNyo0wTSKMSpUFEP3EoAiaMb&#10;b34gXkex04a3ZznR42hGM98U28UO4oST7x0pWK8iEEi1Mz21Ct7f9ncZCB80GT04QgU/6GFbXl8V&#10;OjfuTK94qkIruIR8rhV0IYy5lL7u0Gq/ciMSe42brA4sp1aaSZ+53A4yjqJUWt0TL3R6xF2H9Xc1&#10;WwXzYddE/T5Zvj6TSs4vm8PHc9MqdXuzPD2CCLiE/zD84TM6lMx0dDMZLwYFSXbPXwIb2QYEB9J0&#10;/QDiqCCOYpBlIS8flL8AAAD//wMAUEsBAi0AFAAGAAgAAAAhALaDOJL+AAAA4QEAABMAAAAAAAAA&#10;AAAAAAAAAAAAAFtDb250ZW50X1R5cGVzXS54bWxQSwECLQAUAAYACAAAACEAOP0h/9YAAACUAQAA&#10;CwAAAAAAAAAAAAAAAAAvAQAAX3JlbHMvLnJlbHNQSwECLQAUAAYACAAAACEAJCImJ84BAACJAwAA&#10;DgAAAAAAAAAAAAAAAAAuAgAAZHJzL2Uyb0RvYy54bWxQSwECLQAUAAYACAAAACEAjpcmwt8AAAAJ&#10;AQAADwAAAAAAAAAAAAAAAAAo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142239</wp:posOffset>
                </wp:positionH>
                <wp:positionV relativeFrom="paragraph">
                  <wp:posOffset>113030</wp:posOffset>
                </wp:positionV>
                <wp:extent cx="1762125" cy="9525"/>
                <wp:effectExtent l="0" t="0" r="28575" b="28575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8974E" id="Conector recto 2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pt,8.9pt" to="149.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aWzgEAAAQEAAAOAAAAZHJzL2Uyb0RvYy54bWysU02P0zAQvSPxHyzfaZJKu0DUdA9dLRcE&#10;FbA/wOuMG0v+0tg06b9n7LTpCpAQq704GXvem3nP483dZA07AkbtXcebVc0ZOOl77Q4df/zx8O4D&#10;ZzEJ1wvjHXT8BJHfbd++2YyhhbUfvOkBGZG42I6h40NKoa2qKAewIq58AEeHyqMViUI8VD2Kkdit&#10;qdZ1fVuNHvuAXkKMtHs/H/Jt4VcKZPqqVITETMept1RWLOtTXqvtRrQHFGHQ8tyGeEEXVmhHRReq&#10;e5EE+4n6DyqrJfroVVpJbyuvlJZQNJCapv5NzfdBBChayJwYFpvi69HKL8c9Mt13fH3DmROW7mhH&#10;NyWTR4b5w+iAXBpDbCl55/Z4jmLYY5Y8KbT5S2LYVJw9Lc7ClJikzeb97brJFSSdfbyZKasrNmBM&#10;n8Bbln86brTLukUrjp9jonqUeknJ28blNXqj+wdtTAnyxMDOIDsKuus0Nblrwj3Loigjq6xl7r78&#10;pZOBmfUbKPIi91uqlym8cgopwaULr3GUnWGKOliA9b+B5/wMhTKh/wNeEKWyd2kBW+08/q361Qo1&#10;518cmHVnC558fyr3WqyhUSvOnZ9FnuXncYFfH+/2FwAAAP//AwBQSwMEFAAGAAgAAAAhABiQ1GDe&#10;AAAACAEAAA8AAABkcnMvZG93bnJldi54bWxMj8FOwzAQRO9I/IO1SFwQdUihkBCnQpF64YDUBlUc&#10;3XgbR8TrKHab9O9ZTnDcmdHsm2I9u16ccQydJwUPiwQEUuNNR62Cz3pz/wIiRE1G955QwQUDrMvr&#10;q0Lnxk+0xfMutoJLKORagY1xyKUMjUWnw8IPSOwd/eh05HNspRn1xOWul2mSrKTTHfEHqwesLDbf&#10;u5NT8NXeLTf7muqpih/HlZ0v+/enSqnbm/ntFUTEOf6F4Ref0aFkpoM/kQmiV5Cmj5xk/ZkXsJ9m&#10;WQbiwEK2BFkW8v+A8gcAAP//AwBQSwECLQAUAAYACAAAACEAtoM4kv4AAADhAQAAEwAAAAAAAAAA&#10;AAAAAAAAAAAAW0NvbnRlbnRfVHlwZXNdLnhtbFBLAQItABQABgAIAAAAIQA4/SH/1gAAAJQBAAAL&#10;AAAAAAAAAAAAAAAAAC8BAABfcmVscy8ucmVsc1BLAQItABQABgAIAAAAIQBtKFaWzgEAAAQEAAAO&#10;AAAAAAAAAAAAAAAAAC4CAABkcnMvZTJvRG9jLnhtbFBLAQItABQABgAIAAAAIQAYkNRg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:rsidR="0099498F" w:rsidRPr="0099498F" w:rsidRDefault="0099498F" w:rsidP="00AB6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Verdana" w:eastAsia="Verdana" w:hAnsi="Verdana" w:cs="Verdana"/>
          <w:color w:val="000000"/>
          <w:sz w:val="20"/>
          <w:szCs w:val="20"/>
          <w:lang w:eastAsia="es-CL"/>
        </w:rPr>
      </w:pPr>
      <w:r w:rsidRPr="0099498F">
        <w:rPr>
          <w:rFonts w:ascii="Verdana" w:eastAsia="Verdana" w:hAnsi="Verdana" w:cs="Verdana"/>
          <w:color w:val="000000"/>
          <w:sz w:val="20"/>
          <w:szCs w:val="20"/>
          <w:lang w:eastAsia="es-CL"/>
        </w:rPr>
        <w:t>No</w:t>
      </w:r>
      <w:r w:rsidR="00AB6A79">
        <w:rPr>
          <w:rFonts w:ascii="Verdana" w:eastAsia="Verdana" w:hAnsi="Verdana" w:cs="Verdana"/>
          <w:color w:val="000000"/>
          <w:sz w:val="20"/>
          <w:szCs w:val="20"/>
          <w:lang w:eastAsia="es-CL"/>
        </w:rPr>
        <w:t>mbre y Firma</w:t>
      </w:r>
      <w:r w:rsidR="00AB6A79">
        <w:rPr>
          <w:rFonts w:ascii="Verdana" w:eastAsia="Verdana" w:hAnsi="Verdana" w:cs="Verdana"/>
          <w:color w:val="000000"/>
          <w:sz w:val="20"/>
          <w:szCs w:val="20"/>
          <w:lang w:eastAsia="es-CL"/>
        </w:rPr>
        <w:tab/>
      </w:r>
      <w:r w:rsidR="00AB6A79">
        <w:rPr>
          <w:rFonts w:ascii="Verdana" w:eastAsia="Verdana" w:hAnsi="Verdana" w:cs="Verdana"/>
          <w:color w:val="000000"/>
          <w:sz w:val="20"/>
          <w:szCs w:val="20"/>
          <w:lang w:eastAsia="es-CL"/>
        </w:rPr>
        <w:tab/>
      </w:r>
      <w:r w:rsidR="00AB6A79">
        <w:rPr>
          <w:rFonts w:ascii="Verdana" w:eastAsia="Verdana" w:hAnsi="Verdana" w:cs="Verdana"/>
          <w:color w:val="000000"/>
          <w:sz w:val="20"/>
          <w:szCs w:val="20"/>
          <w:lang w:eastAsia="es-CL"/>
        </w:rPr>
        <w:tab/>
        <w:t>Nombre y Firma</w:t>
      </w:r>
      <w:r w:rsidR="00AB6A79">
        <w:rPr>
          <w:rFonts w:ascii="Verdana" w:eastAsia="Verdana" w:hAnsi="Verdana" w:cs="Verdana"/>
          <w:color w:val="000000"/>
          <w:sz w:val="20"/>
          <w:szCs w:val="20"/>
          <w:lang w:eastAsia="es-CL"/>
        </w:rPr>
        <w:tab/>
      </w:r>
      <w:r w:rsidR="00AB6A79">
        <w:rPr>
          <w:rFonts w:ascii="Verdana" w:eastAsia="Verdana" w:hAnsi="Verdana" w:cs="Verdana"/>
          <w:color w:val="000000"/>
          <w:sz w:val="20"/>
          <w:szCs w:val="20"/>
          <w:lang w:eastAsia="es-CL"/>
        </w:rPr>
        <w:tab/>
        <w:t xml:space="preserve">        </w:t>
      </w:r>
      <w:r w:rsidRPr="0099498F">
        <w:rPr>
          <w:rFonts w:ascii="Verdana" w:eastAsia="Verdana" w:hAnsi="Verdana" w:cs="Verdana"/>
          <w:color w:val="000000"/>
          <w:sz w:val="20"/>
          <w:szCs w:val="20"/>
          <w:lang w:eastAsia="es-CL"/>
        </w:rPr>
        <w:t>Nombre y Firma</w:t>
      </w:r>
    </w:p>
    <w:p w:rsidR="0099498F" w:rsidRPr="0099498F" w:rsidRDefault="0099498F" w:rsidP="00AB6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/>
        <w:jc w:val="both"/>
        <w:rPr>
          <w:rFonts w:ascii="Verdana" w:eastAsia="Verdana" w:hAnsi="Verdana" w:cs="Verdana"/>
          <w:color w:val="000000"/>
          <w:sz w:val="20"/>
          <w:szCs w:val="20"/>
          <w:lang w:eastAsia="es-CL"/>
        </w:rPr>
      </w:pPr>
      <w:bookmarkStart w:id="1" w:name="_heading=h.gjdgxs" w:colFirst="0" w:colLast="0"/>
      <w:bookmarkEnd w:id="1"/>
      <w:r w:rsidRPr="0099498F">
        <w:rPr>
          <w:rFonts w:ascii="Verdana" w:eastAsia="Verdana" w:hAnsi="Verdana" w:cs="Verdana"/>
          <w:color w:val="000000"/>
          <w:sz w:val="20"/>
          <w:szCs w:val="20"/>
          <w:lang w:eastAsia="es-CL"/>
        </w:rPr>
        <w:t>(Del autor principal)</w:t>
      </w:r>
      <w:r w:rsidRPr="0099498F">
        <w:rPr>
          <w:rFonts w:ascii="Verdana" w:eastAsia="Verdana" w:hAnsi="Verdana" w:cs="Verdana"/>
          <w:color w:val="000000"/>
          <w:sz w:val="20"/>
          <w:szCs w:val="20"/>
          <w:lang w:eastAsia="es-CL"/>
        </w:rPr>
        <w:tab/>
      </w:r>
      <w:r w:rsidRPr="0099498F">
        <w:rPr>
          <w:rFonts w:ascii="Verdana" w:eastAsia="Verdana" w:hAnsi="Verdana" w:cs="Verdana"/>
          <w:color w:val="000000"/>
          <w:sz w:val="20"/>
          <w:szCs w:val="20"/>
          <w:lang w:eastAsia="es-CL"/>
        </w:rPr>
        <w:tab/>
      </w:r>
      <w:r w:rsidR="00AB6A79">
        <w:rPr>
          <w:rFonts w:ascii="Verdana" w:eastAsia="Verdana" w:hAnsi="Verdana" w:cs="Verdana"/>
          <w:color w:val="000000"/>
          <w:sz w:val="20"/>
          <w:szCs w:val="20"/>
          <w:lang w:eastAsia="es-CL"/>
        </w:rPr>
        <w:tab/>
        <w:t xml:space="preserve">(De coautores) </w:t>
      </w:r>
      <w:r w:rsidR="00AB6A79">
        <w:rPr>
          <w:rFonts w:ascii="Verdana" w:eastAsia="Verdana" w:hAnsi="Verdana" w:cs="Verdana"/>
          <w:color w:val="000000"/>
          <w:sz w:val="20"/>
          <w:szCs w:val="20"/>
          <w:lang w:eastAsia="es-CL"/>
        </w:rPr>
        <w:tab/>
      </w:r>
      <w:r w:rsidR="00AB6A79">
        <w:rPr>
          <w:rFonts w:ascii="Verdana" w:eastAsia="Verdana" w:hAnsi="Verdana" w:cs="Verdana"/>
          <w:color w:val="000000"/>
          <w:sz w:val="20"/>
          <w:szCs w:val="20"/>
          <w:lang w:eastAsia="es-CL"/>
        </w:rPr>
        <w:tab/>
        <w:t xml:space="preserve">       </w:t>
      </w:r>
      <w:proofErr w:type="gramStart"/>
      <w:r w:rsidR="00AB6A79">
        <w:rPr>
          <w:rFonts w:ascii="Verdana" w:eastAsia="Verdana" w:hAnsi="Verdana" w:cs="Verdana"/>
          <w:color w:val="000000"/>
          <w:sz w:val="20"/>
          <w:szCs w:val="20"/>
          <w:lang w:eastAsia="es-CL"/>
        </w:rPr>
        <w:t xml:space="preserve">   </w:t>
      </w:r>
      <w:r w:rsidRPr="0099498F">
        <w:rPr>
          <w:rFonts w:ascii="Verdana" w:eastAsia="Verdana" w:hAnsi="Verdana" w:cs="Verdana"/>
          <w:color w:val="000000"/>
          <w:sz w:val="20"/>
          <w:szCs w:val="20"/>
          <w:lang w:eastAsia="es-CL"/>
        </w:rPr>
        <w:t>(</w:t>
      </w:r>
      <w:proofErr w:type="gramEnd"/>
      <w:r w:rsidRPr="0099498F">
        <w:rPr>
          <w:rFonts w:ascii="Verdana" w:eastAsia="Verdana" w:hAnsi="Verdana" w:cs="Verdana"/>
          <w:color w:val="000000"/>
          <w:sz w:val="20"/>
          <w:szCs w:val="20"/>
          <w:lang w:eastAsia="es-CL"/>
        </w:rPr>
        <w:t>Colaborador)</w:t>
      </w:r>
    </w:p>
    <w:p w:rsidR="001946EA" w:rsidRDefault="001946EA"/>
    <w:sectPr w:rsidR="001946EA" w:rsidSect="00AB6A79">
      <w:headerReference w:type="default" r:id="rId6"/>
      <w:pgSz w:w="12240" w:h="15840"/>
      <w:pgMar w:top="1417" w:right="1325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99D" w:rsidRDefault="0018699D" w:rsidP="0099498F">
      <w:pPr>
        <w:spacing w:after="0" w:line="240" w:lineRule="auto"/>
      </w:pPr>
      <w:r>
        <w:separator/>
      </w:r>
    </w:p>
  </w:endnote>
  <w:endnote w:type="continuationSeparator" w:id="0">
    <w:p w:rsidR="0018699D" w:rsidRDefault="0018699D" w:rsidP="0099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99D" w:rsidRDefault="0018699D" w:rsidP="0099498F">
      <w:pPr>
        <w:spacing w:after="0" w:line="240" w:lineRule="auto"/>
      </w:pPr>
      <w:r>
        <w:separator/>
      </w:r>
    </w:p>
  </w:footnote>
  <w:footnote w:type="continuationSeparator" w:id="0">
    <w:p w:rsidR="0018699D" w:rsidRDefault="0018699D" w:rsidP="00994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98F" w:rsidRDefault="0099498F">
    <w:pPr>
      <w:pStyle w:val="Encabezado"/>
    </w:pPr>
    <w:r w:rsidRPr="0099498F"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72400" cy="1181100"/>
          <wp:effectExtent l="0" t="0" r="0" b="0"/>
          <wp:wrapSquare wrapText="bothSides"/>
          <wp:docPr id="24" name="Imagen 24" descr="C:\Users\Biblio_5869\Desktop\Encabezado rev mus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iblio_5869\Desktop\Encabezado rev music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8F"/>
    <w:rsid w:val="0005457A"/>
    <w:rsid w:val="0018699D"/>
    <w:rsid w:val="001946EA"/>
    <w:rsid w:val="00391249"/>
    <w:rsid w:val="0099498F"/>
    <w:rsid w:val="00AB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54AF0-DAFD-4CAC-A24C-24F2701E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49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98F"/>
  </w:style>
  <w:style w:type="paragraph" w:styleId="Piedepgina">
    <w:name w:val="footer"/>
    <w:basedOn w:val="Normal"/>
    <w:link w:val="PiedepginaCar"/>
    <w:uiPriority w:val="99"/>
    <w:unhideWhenUsed/>
    <w:rsid w:val="009949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Biblio_5869</dc:creator>
  <cp:keywords/>
  <dc:description/>
  <cp:lastModifiedBy>Biblio_5869</cp:lastModifiedBy>
  <cp:revision>3</cp:revision>
  <dcterms:created xsi:type="dcterms:W3CDTF">2024-09-10T19:36:00Z</dcterms:created>
  <dcterms:modified xsi:type="dcterms:W3CDTF">2024-09-10T20:23:00Z</dcterms:modified>
</cp:coreProperties>
</file>